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9B" w:rsidRDefault="006E789B">
      <w:r>
        <w:t>Это настройки Шаблона и все вкладки</w:t>
      </w:r>
      <w:r w:rsidR="00A253AA">
        <w:t>,</w:t>
      </w:r>
      <w:r>
        <w:t xml:space="preserve"> и поля</w:t>
      </w:r>
      <w:r w:rsidR="00A253AA">
        <w:t>. Сверьте и сделайте также.</w:t>
      </w:r>
    </w:p>
    <w:p w:rsidR="00475ADA" w:rsidRDefault="006E789B">
      <w:r>
        <w:rPr>
          <w:noProof/>
          <w:lang w:eastAsia="ru-RU"/>
        </w:rPr>
        <w:drawing>
          <wp:inline distT="0" distB="0" distL="0" distR="0" wp14:anchorId="2636AB4E" wp14:editId="1A4BEA25">
            <wp:extent cx="5940425" cy="1127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9B" w:rsidRDefault="006E789B">
      <w:r>
        <w:rPr>
          <w:noProof/>
          <w:lang w:eastAsia="ru-RU"/>
        </w:rPr>
        <w:drawing>
          <wp:inline distT="0" distB="0" distL="0" distR="0" wp14:anchorId="6A8ADCD1" wp14:editId="70B8016E">
            <wp:extent cx="5940425" cy="16776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9B" w:rsidRDefault="006E789B">
      <w:r>
        <w:rPr>
          <w:noProof/>
          <w:lang w:eastAsia="ru-RU"/>
        </w:rPr>
        <w:drawing>
          <wp:inline distT="0" distB="0" distL="0" distR="0" wp14:anchorId="43D402AF" wp14:editId="694C504F">
            <wp:extent cx="5940425" cy="29121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9B" w:rsidRDefault="006E789B">
      <w:r>
        <w:rPr>
          <w:noProof/>
          <w:lang w:eastAsia="ru-RU"/>
        </w:rPr>
        <w:drawing>
          <wp:inline distT="0" distB="0" distL="0" distR="0" wp14:anchorId="107B816A" wp14:editId="0D863439">
            <wp:extent cx="5940425" cy="16776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9B" w:rsidRDefault="006E789B">
      <w:r>
        <w:rPr>
          <w:noProof/>
          <w:lang w:eastAsia="ru-RU"/>
        </w:rPr>
        <w:drawing>
          <wp:inline distT="0" distB="0" distL="0" distR="0" wp14:anchorId="43B85C0C" wp14:editId="383CA756">
            <wp:extent cx="5940425" cy="10629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9B" w:rsidRDefault="006E789B">
      <w:r>
        <w:lastRenderedPageBreak/>
        <w:t>На основании Шаблон создаю Операцию</w:t>
      </w:r>
      <w:r w:rsidR="00A253AA">
        <w:t>.</w:t>
      </w:r>
    </w:p>
    <w:p w:rsidR="006E789B" w:rsidRDefault="006E789B">
      <w:r>
        <w:rPr>
          <w:noProof/>
          <w:lang w:eastAsia="ru-RU"/>
        </w:rPr>
        <w:drawing>
          <wp:inline distT="0" distB="0" distL="0" distR="0" wp14:anchorId="41F7D135" wp14:editId="19E19582">
            <wp:extent cx="5571429" cy="567619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5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9B" w:rsidRPr="00A253AA" w:rsidRDefault="006E789B">
      <w:pPr>
        <w:rPr>
          <w:b/>
        </w:rPr>
      </w:pPr>
      <w:r w:rsidRPr="00A253AA">
        <w:rPr>
          <w:b/>
        </w:rPr>
        <w:t>Заполняю шапку</w:t>
      </w:r>
    </w:p>
    <w:p w:rsidR="006E789B" w:rsidRDefault="006E789B">
      <w:r>
        <w:t>Дата</w:t>
      </w:r>
    </w:p>
    <w:p w:rsidR="006E789B" w:rsidRDefault="006E789B">
      <w:r>
        <w:t>Содержание</w:t>
      </w:r>
    </w:p>
    <w:p w:rsidR="00A253AA" w:rsidRPr="00A253AA" w:rsidRDefault="00A253AA">
      <w:pPr>
        <w:rPr>
          <w:b/>
        </w:rPr>
      </w:pPr>
      <w:r w:rsidRPr="00A253AA">
        <w:rPr>
          <w:b/>
        </w:rPr>
        <w:t>Заполняю вкладку Типовая операция</w:t>
      </w:r>
    </w:p>
    <w:p w:rsidR="006E789B" w:rsidRDefault="00A253AA">
      <w:r>
        <w:t>Сумма</w:t>
      </w:r>
    </w:p>
    <w:p w:rsidR="006E789B" w:rsidRPr="00A253AA" w:rsidRDefault="006E789B">
      <w:pPr>
        <w:rPr>
          <w:color w:val="FF0000"/>
          <w:u w:val="single"/>
        </w:rPr>
      </w:pPr>
      <w:r w:rsidRPr="006E789B">
        <w:rPr>
          <w:b/>
          <w:color w:val="FF0000"/>
          <w:sz w:val="40"/>
          <w:szCs w:val="40"/>
        </w:rPr>
        <w:t xml:space="preserve">Потом нажимаю кнопку </w:t>
      </w:r>
      <w:r w:rsidRPr="00A253AA">
        <w:rPr>
          <w:b/>
          <w:color w:val="FF0000"/>
          <w:sz w:val="40"/>
          <w:szCs w:val="40"/>
          <w:u w:val="single"/>
        </w:rPr>
        <w:t>Заполнить</w:t>
      </w:r>
    </w:p>
    <w:p w:rsidR="006E789B" w:rsidRDefault="006E789B">
      <w:pPr>
        <w:rPr>
          <w:color w:val="FF0000"/>
        </w:rPr>
      </w:pPr>
      <w:r>
        <w:rPr>
          <w:noProof/>
          <w:lang w:eastAsia="ru-RU"/>
        </w:rPr>
        <w:lastRenderedPageBreak/>
        <w:drawing>
          <wp:inline distT="0" distB="0" distL="0" distR="0" wp14:anchorId="737871D0" wp14:editId="2F127523">
            <wp:extent cx="5940425" cy="1782445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9B" w:rsidRPr="006E789B" w:rsidRDefault="006E789B">
      <w:r w:rsidRPr="006E789B">
        <w:t>Результат</w:t>
      </w:r>
      <w:r w:rsidR="00A253AA">
        <w:t>.</w:t>
      </w:r>
    </w:p>
    <w:p w:rsidR="006E789B" w:rsidRDefault="006E789B">
      <w:r>
        <w:t>Все заполнилось так, как надо</w:t>
      </w:r>
      <w:r w:rsidR="00A253AA">
        <w:t>.</w:t>
      </w:r>
    </w:p>
    <w:p w:rsidR="006E789B" w:rsidRDefault="006E789B">
      <w:r>
        <w:rPr>
          <w:noProof/>
          <w:lang w:eastAsia="ru-RU"/>
        </w:rPr>
        <w:drawing>
          <wp:inline distT="0" distB="0" distL="0" distR="0" wp14:anchorId="26521DF3" wp14:editId="61188702">
            <wp:extent cx="5940425" cy="130238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9B" w:rsidRDefault="006E789B">
      <w:r>
        <w:t xml:space="preserve">Записываю </w:t>
      </w:r>
      <w:r w:rsidR="00A253AA">
        <w:t xml:space="preserve">документ </w:t>
      </w:r>
      <w:r>
        <w:t>и смотрю печатную форму</w:t>
      </w:r>
      <w:r w:rsidR="00A253AA">
        <w:t>.</w:t>
      </w:r>
    </w:p>
    <w:p w:rsidR="006E789B" w:rsidRDefault="006E789B">
      <w:r>
        <w:rPr>
          <w:noProof/>
          <w:lang w:eastAsia="ru-RU"/>
        </w:rPr>
        <w:drawing>
          <wp:inline distT="0" distB="0" distL="0" distR="0" wp14:anchorId="00162E8D" wp14:editId="63129B2E">
            <wp:extent cx="5940425" cy="15887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9B" w:rsidRDefault="006E789B">
      <w:r>
        <w:t>Все, как и хотела на месте.</w:t>
      </w:r>
      <w:bookmarkStart w:id="0" w:name="_GoBack"/>
      <w:bookmarkEnd w:id="0"/>
    </w:p>
    <w:sectPr w:rsidR="006E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A"/>
    <w:rsid w:val="00475ADA"/>
    <w:rsid w:val="006E789B"/>
    <w:rsid w:val="00A2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DC8B"/>
  <w15:chartTrackingRefBased/>
  <w15:docId w15:val="{5CEA87D9-517F-4D04-92C7-1EA3D6BD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</dc:creator>
  <cp:keywords/>
  <dc:description/>
  <cp:lastModifiedBy>Мария</cp:lastModifiedBy>
  <cp:revision>3</cp:revision>
  <dcterms:created xsi:type="dcterms:W3CDTF">2020-03-15T14:30:00Z</dcterms:created>
  <dcterms:modified xsi:type="dcterms:W3CDTF">2020-03-15T14:41:00Z</dcterms:modified>
</cp:coreProperties>
</file>