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17" w:rsidRDefault="00576017" w:rsidP="00576017">
      <w:r>
        <w:t>Здравствуйте.</w:t>
      </w:r>
    </w:p>
    <w:p w:rsidR="00822FAA" w:rsidRDefault="00822FAA" w:rsidP="00822FAA">
      <w:r>
        <w:t xml:space="preserve">Необходимо выполнить корректировку только суммы отпускных, рассчитанных в ЗУП 2,5.  </w:t>
      </w:r>
    </w:p>
    <w:p w:rsidR="00576017" w:rsidRDefault="00576017" w:rsidP="00576017">
      <w:r>
        <w:t>В организации осуществлен переход на ЗУП 3.1.8.112 на 01.10.2018 года. В ЗУП 2,5 рассчитан</w:t>
      </w:r>
      <w:r w:rsidR="00822FAA">
        <w:t xml:space="preserve"> и выплачен </w:t>
      </w:r>
      <w:r>
        <w:t>отпуск сотруднику на основании заявления 28.09.2018 за период отпуска с 01.10.2018 по 14.10.2</w:t>
      </w:r>
      <w:r>
        <w:t>018 года без учета начисления зарплаты</w:t>
      </w:r>
      <w:r>
        <w:t xml:space="preserve"> за сентябрь и в октябре требуется выполнить пересчет отпускных. Следуя рекомендациям Ольги Горш</w:t>
      </w:r>
      <w:r>
        <w:t xml:space="preserve">ениной </w:t>
      </w:r>
      <w:r>
        <w:t>выполнены действия в следующей последовательности:</w:t>
      </w:r>
    </w:p>
    <w:p w:rsidR="00576017" w:rsidRDefault="00576017" w:rsidP="00576017">
      <w:r>
        <w:t xml:space="preserve">1. Отменено проведение документа «Периоды, оплаченные до начала эксплуатации» (запись </w:t>
      </w:r>
      <w:r>
        <w:t xml:space="preserve">в документе </w:t>
      </w:r>
      <w:r>
        <w:t>по одному сотруднику).</w:t>
      </w:r>
    </w:p>
    <w:p w:rsidR="00576017" w:rsidRDefault="00576017" w:rsidP="00576017">
      <w:r>
        <w:t>2. Созда</w:t>
      </w:r>
      <w:r>
        <w:t>н</w:t>
      </w:r>
      <w:r>
        <w:t xml:space="preserve"> и провед</w:t>
      </w:r>
      <w:r>
        <w:t>ен</w:t>
      </w:r>
      <w:r>
        <w:t xml:space="preserve"> «фиктивный» документ «Отпуск» за </w:t>
      </w:r>
      <w:r>
        <w:t>октябрь от 28 сентября</w:t>
      </w:r>
      <w:r>
        <w:t>, заполн</w:t>
      </w:r>
      <w:r>
        <w:t>енный</w:t>
      </w:r>
      <w:r>
        <w:t xml:space="preserve"> точно также, как в документе из ЗУП 2.5</w:t>
      </w:r>
    </w:p>
    <w:p w:rsidR="00576017" w:rsidRDefault="00576017" w:rsidP="00576017">
      <w:r>
        <w:t>3. В «фиктивном» отпуске</w:t>
      </w:r>
      <w:r>
        <w:t xml:space="preserve"> по</w:t>
      </w:r>
      <w:r>
        <w:t xml:space="preserve"> ссылк</w:t>
      </w:r>
      <w:r>
        <w:t>е</w:t>
      </w:r>
      <w:r>
        <w:t xml:space="preserve"> «Исправить»</w:t>
      </w:r>
      <w:r>
        <w:t xml:space="preserve"> </w:t>
      </w:r>
      <w:r>
        <w:t>создан документ-исправление отпуска</w:t>
      </w:r>
      <w:r>
        <w:t xml:space="preserve"> от 12.10.2018 года</w:t>
      </w:r>
      <w:r>
        <w:t xml:space="preserve">, в котором </w:t>
      </w:r>
      <w:r>
        <w:t>выполнен пересчет с учетом начислений за сентябрь</w:t>
      </w:r>
      <w:r>
        <w:t>.</w:t>
      </w:r>
      <w:r>
        <w:t xml:space="preserve"> </w:t>
      </w:r>
      <w:r>
        <w:rPr>
          <w:rFonts w:ascii="Arial" w:hAnsi="Arial" w:cs="Arial"/>
          <w:color w:val="303035"/>
          <w:shd w:val="clear" w:color="auto" w:fill="F9F9F9"/>
        </w:rPr>
        <w:t>Документ записа</w:t>
      </w:r>
      <w:r>
        <w:rPr>
          <w:rFonts w:ascii="Arial" w:hAnsi="Arial" w:cs="Arial"/>
          <w:color w:val="303035"/>
          <w:shd w:val="clear" w:color="auto" w:fill="F9F9F9"/>
        </w:rPr>
        <w:t>н</w:t>
      </w:r>
      <w:r>
        <w:rPr>
          <w:rFonts w:ascii="Arial" w:hAnsi="Arial" w:cs="Arial"/>
          <w:color w:val="303035"/>
          <w:shd w:val="clear" w:color="auto" w:fill="F9F9F9"/>
        </w:rPr>
        <w:t>, без проведения.</w:t>
      </w:r>
    </w:p>
    <w:p w:rsidR="00576017" w:rsidRDefault="00576017" w:rsidP="00576017">
      <w:r>
        <w:t xml:space="preserve"> </w:t>
      </w:r>
      <w:r>
        <w:t>4. Отменено</w:t>
      </w:r>
      <w:r>
        <w:t xml:space="preserve"> проведение «фиктивного» Отпуска</w:t>
      </w:r>
    </w:p>
    <w:p w:rsidR="00576017" w:rsidRDefault="00576017" w:rsidP="00576017">
      <w:r>
        <w:t>5. Провед</w:t>
      </w:r>
      <w:r>
        <w:t>ен</w:t>
      </w:r>
      <w:r>
        <w:t xml:space="preserve"> документ Отпуск, в котором произошел перерасчет.</w:t>
      </w:r>
    </w:p>
    <w:p w:rsidR="00F414FA" w:rsidRDefault="00576017" w:rsidP="00576017">
      <w:r>
        <w:t xml:space="preserve">6. После этого в регистре сведений «Данные о времени для расчета общего среднего заработка (корректировка)» </w:t>
      </w:r>
      <w:r>
        <w:t xml:space="preserve">по сотруднику не появились. </w:t>
      </w:r>
    </w:p>
    <w:p w:rsidR="00576017" w:rsidRDefault="00576017" w:rsidP="00576017">
      <w:r>
        <w:t xml:space="preserve">Вопрос: При корректировки только суммы начисления отпуска </w:t>
      </w:r>
      <w:r w:rsidR="00822FAA">
        <w:t xml:space="preserve">записи в РС не требуются и больше никаких корректировок регистров выполнять не нужно? Нужно ли повторно проводить после выполненных операций документ </w:t>
      </w:r>
      <w:r w:rsidR="00822FAA">
        <w:t>«Периоды, оплаченные до начала эксплуатации»</w:t>
      </w:r>
      <w:r w:rsidR="00822FAA">
        <w:t>?</w:t>
      </w:r>
    </w:p>
    <w:p w:rsidR="00822FAA" w:rsidRDefault="00BE3714" w:rsidP="00576017">
      <w:r>
        <w:t>Так как за 4 квартал 2018 года расчет зарплаты параллельно выполняется в ЗУП 2,5 и в ЗУП 3.1 и сумма корректировки рассчитана в ЗУП 2,5, то с</w:t>
      </w:r>
      <w:r w:rsidR="00822FAA">
        <w:t xml:space="preserve"> целью упрощения операций по корректировке расчета отпусков за пер</w:t>
      </w:r>
      <w:r>
        <w:t>иод перехода создано начисление:</w:t>
      </w:r>
    </w:p>
    <w:p w:rsidR="00822FAA" w:rsidRDefault="00822FAA" w:rsidP="00576017">
      <w:r>
        <w:rPr>
          <w:noProof/>
          <w:lang w:eastAsia="ru-RU"/>
        </w:rPr>
        <w:drawing>
          <wp:inline distT="0" distB="0" distL="0" distR="0" wp14:anchorId="78E758D8" wp14:editId="0F4ABA5D">
            <wp:extent cx="6448425" cy="3850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" t="14000" r="31062" b="13202"/>
                    <a:stretch/>
                  </pic:blipFill>
                  <pic:spPr bwMode="auto">
                    <a:xfrm>
                      <a:off x="0" y="0"/>
                      <a:ext cx="6461303" cy="385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FAA" w:rsidRDefault="00822FAA" w:rsidP="00576017">
      <w:r>
        <w:rPr>
          <w:noProof/>
          <w:lang w:eastAsia="ru-RU"/>
        </w:rPr>
        <w:lastRenderedPageBreak/>
        <w:drawing>
          <wp:inline distT="0" distB="0" distL="0" distR="0" wp14:anchorId="4E7F4F5D" wp14:editId="6156FD6B">
            <wp:extent cx="6107084" cy="2209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" t="13236" r="34359" b="44765"/>
                    <a:stretch/>
                  </pic:blipFill>
                  <pic:spPr bwMode="auto">
                    <a:xfrm>
                      <a:off x="0" y="0"/>
                      <a:ext cx="6124431" cy="221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FAA" w:rsidRDefault="00822FAA" w:rsidP="00576017">
      <w:r>
        <w:rPr>
          <w:noProof/>
          <w:lang w:eastAsia="ru-RU"/>
        </w:rPr>
        <w:drawing>
          <wp:inline distT="0" distB="0" distL="0" distR="0" wp14:anchorId="4CFE9454" wp14:editId="6CE4F906">
            <wp:extent cx="6524625" cy="1476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236" r="1825" b="47310"/>
                    <a:stretch/>
                  </pic:blipFill>
                  <pic:spPr bwMode="auto">
                    <a:xfrm>
                      <a:off x="0" y="0"/>
                      <a:ext cx="65246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FAA" w:rsidRDefault="00822FAA" w:rsidP="00576017">
      <w:r>
        <w:rPr>
          <w:noProof/>
          <w:lang w:eastAsia="ru-RU"/>
        </w:rPr>
        <w:drawing>
          <wp:inline distT="0" distB="0" distL="0" distR="0" wp14:anchorId="1E1E1E95" wp14:editId="0B545B86">
            <wp:extent cx="6496050" cy="32999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" t="13745" r="19023" b="13456"/>
                    <a:stretch/>
                  </pic:blipFill>
                  <pic:spPr bwMode="auto">
                    <a:xfrm>
                      <a:off x="0" y="0"/>
                      <a:ext cx="6509877" cy="330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714" w:rsidRDefault="00BE3714" w:rsidP="00576017">
      <w:r>
        <w:t>Как Вы считаете, правильно выполнены настройки начисления и все ли предусмотрено для корректно расчета в следующих периодах?</w:t>
      </w:r>
    </w:p>
    <w:sectPr w:rsidR="00BE3714" w:rsidSect="0057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4"/>
    <w:rsid w:val="00576017"/>
    <w:rsid w:val="00822FAA"/>
    <w:rsid w:val="00911596"/>
    <w:rsid w:val="00BE3714"/>
    <w:rsid w:val="00EF1E14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890006-8EE7-4F95-A678-09DCF96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3</cp:revision>
  <dcterms:created xsi:type="dcterms:W3CDTF">2018-11-05T13:27:00Z</dcterms:created>
  <dcterms:modified xsi:type="dcterms:W3CDTF">2018-11-05T13:53:00Z</dcterms:modified>
</cp:coreProperties>
</file>